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E8" w:rsidRPr="007454E7" w:rsidRDefault="007454E7" w:rsidP="00745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4E7">
        <w:rPr>
          <w:rFonts w:ascii="Times New Roman" w:hAnsi="Times New Roman" w:cs="Times New Roman"/>
          <w:sz w:val="28"/>
          <w:szCs w:val="28"/>
        </w:rPr>
        <w:t>Уважаемые учителя информатики и ИКТ!</w:t>
      </w:r>
    </w:p>
    <w:p w:rsidR="007454E7" w:rsidRDefault="007454E7" w:rsidP="00745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454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21 марта </w:t>
      </w:r>
      <w:r w:rsidRPr="007454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актовом зале </w:t>
      </w:r>
      <w:r w:rsidRPr="007454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ТОИПКРО в 13.00 состоится семинар </w:t>
      </w:r>
      <w:proofErr w:type="spellStart"/>
      <w:r w:rsidRPr="007454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Босовой</w:t>
      </w:r>
      <w:proofErr w:type="spellEnd"/>
      <w:r w:rsidRPr="007454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Людмилы Леонидовны </w:t>
      </w:r>
      <w:r w:rsidRPr="007454E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"Актуальные вопросы обучения информатике в основной и старшей школе"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454E7" w:rsidRDefault="007454E7" w:rsidP="00745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454E7" w:rsidRPr="007454E7" w:rsidRDefault="007454E7" w:rsidP="007454E7">
      <w:pPr>
        <w:spacing w:after="0" w:line="240" w:lineRule="auto"/>
        <w:jc w:val="both"/>
        <w:rPr>
          <w:rStyle w:val="text-cut2"/>
          <w:i/>
          <w:sz w:val="24"/>
        </w:rPr>
      </w:pPr>
      <w:proofErr w:type="spellStart"/>
      <w:r w:rsidRPr="007454E7">
        <w:rPr>
          <w:rStyle w:val="text-cut2"/>
          <w:i/>
          <w:sz w:val="24"/>
        </w:rPr>
        <w:t>Босова</w:t>
      </w:r>
      <w:proofErr w:type="spellEnd"/>
      <w:r w:rsidRPr="007454E7">
        <w:rPr>
          <w:rStyle w:val="text-cut2"/>
          <w:i/>
          <w:sz w:val="24"/>
        </w:rPr>
        <w:t xml:space="preserve"> Л.Л. - р</w:t>
      </w:r>
      <w:r w:rsidRPr="007454E7">
        <w:rPr>
          <w:rStyle w:val="text-cut2"/>
          <w:i/>
          <w:sz w:val="24"/>
        </w:rPr>
        <w:t>оссийский педагог, автор учебников и образовательных программ в области школьной информатики, доктор педагогических наук, Заслуженный учитель РФ, лауреат премии Правительства РФ в области образования, автор учебно-методических комплексов по курсу «Информатика и ИКТ» для основной школы.</w:t>
      </w:r>
    </w:p>
    <w:p w:rsidR="007454E7" w:rsidRDefault="007454E7" w:rsidP="00745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454E7" w:rsidRDefault="007454E7" w:rsidP="00745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454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Продолжительность семинара: 4 академических (3 астрономических) часа. </w:t>
      </w:r>
    </w:p>
    <w:p w:rsidR="007454E7" w:rsidRDefault="007454E7" w:rsidP="00745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Рассматриваемые вопросы:</w:t>
      </w:r>
    </w:p>
    <w:p w:rsidR="007454E7" w:rsidRDefault="007454E7" w:rsidP="00745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454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Фундаментальная и технологическая составляющая в курсе информатики основной школы. </w:t>
      </w:r>
    </w:p>
    <w:p w:rsidR="007454E7" w:rsidRDefault="007454E7" w:rsidP="00745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454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Рабочая программа как инструмент планирования современного школьного курса информатики. </w:t>
      </w:r>
    </w:p>
    <w:p w:rsidR="007454E7" w:rsidRDefault="007454E7" w:rsidP="00745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454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Урок по ФГОС: требования к уроку и подходы к его конструированию. </w:t>
      </w:r>
    </w:p>
    <w:p w:rsidR="007454E7" w:rsidRDefault="007454E7" w:rsidP="00745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454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4. Исследовательская деятельность в курсе информатики основной школы. </w:t>
      </w:r>
    </w:p>
    <w:p w:rsidR="007454E7" w:rsidRDefault="007454E7" w:rsidP="007454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454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5. О базовом уровне изучения информатики в 10-11 классах. </w:t>
      </w:r>
    </w:p>
    <w:p w:rsidR="007454E7" w:rsidRPr="007454E7" w:rsidRDefault="007454E7" w:rsidP="0074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6. Подведение итогов семинара. Ответы на вопросы. </w:t>
      </w:r>
    </w:p>
    <w:p w:rsidR="007454E7" w:rsidRDefault="007454E7" w:rsidP="00745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4E7" w:rsidRDefault="007454E7" w:rsidP="00745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выслать до 21 марта 2018 г. на адрес: </w:t>
      </w:r>
      <w:hyperlink r:id="rId4" w:history="1">
        <w:r w:rsidRPr="00F069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rosina</w:t>
        </w:r>
        <w:r w:rsidRPr="00F069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069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F069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069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tomsk</w:t>
        </w:r>
        <w:r w:rsidRPr="00F069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69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45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6"/>
        <w:gridCol w:w="2250"/>
        <w:gridCol w:w="2138"/>
        <w:gridCol w:w="1368"/>
        <w:gridCol w:w="1747"/>
      </w:tblGrid>
      <w:tr w:rsidR="007454E7" w:rsidTr="007454E7">
        <w:tc>
          <w:tcPr>
            <w:tcW w:w="1706" w:type="dxa"/>
          </w:tcPr>
          <w:p w:rsidR="007454E7" w:rsidRDefault="007454E7" w:rsidP="0074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250" w:type="dxa"/>
          </w:tcPr>
          <w:p w:rsidR="007454E7" w:rsidRDefault="007454E7" w:rsidP="0074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38" w:type="dxa"/>
          </w:tcPr>
          <w:p w:rsidR="007454E7" w:rsidRDefault="007454E7" w:rsidP="0074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1368" w:type="dxa"/>
          </w:tcPr>
          <w:p w:rsidR="007454E7" w:rsidRDefault="007454E7" w:rsidP="0074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47" w:type="dxa"/>
          </w:tcPr>
          <w:p w:rsidR="007454E7" w:rsidRDefault="007454E7" w:rsidP="0074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</w:t>
            </w:r>
          </w:p>
        </w:tc>
      </w:tr>
      <w:tr w:rsidR="007454E7" w:rsidTr="007454E7">
        <w:tc>
          <w:tcPr>
            <w:tcW w:w="1706" w:type="dxa"/>
          </w:tcPr>
          <w:p w:rsidR="007454E7" w:rsidRDefault="007454E7" w:rsidP="0074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7454E7" w:rsidRDefault="007454E7" w:rsidP="0074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7454E7" w:rsidRDefault="007454E7" w:rsidP="0074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454E7" w:rsidRDefault="007454E7" w:rsidP="0074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7454E7" w:rsidRDefault="007454E7" w:rsidP="0074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4E7" w:rsidRDefault="007454E7" w:rsidP="00745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4E7" w:rsidRDefault="007454E7" w:rsidP="00745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семинаре бесплатное.</w:t>
      </w:r>
    </w:p>
    <w:p w:rsidR="007454E7" w:rsidRPr="007454E7" w:rsidRDefault="007454E7" w:rsidP="00745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выдается сертифик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 участника.</w:t>
      </w:r>
    </w:p>
    <w:sectPr w:rsidR="007454E7" w:rsidRPr="0074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E7"/>
    <w:rsid w:val="007454E7"/>
    <w:rsid w:val="0087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235AF-304D-40D8-814F-774794F8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basedOn w:val="a0"/>
    <w:rsid w:val="007454E7"/>
  </w:style>
  <w:style w:type="character" w:styleId="a3">
    <w:name w:val="Hyperlink"/>
    <w:basedOn w:val="a0"/>
    <w:uiPriority w:val="99"/>
    <w:unhideWhenUsed/>
    <w:rsid w:val="007454E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ina@edu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В. Розина</dc:creator>
  <cp:keywords/>
  <dc:description/>
  <cp:lastModifiedBy>Альбина В. Розина</cp:lastModifiedBy>
  <cp:revision>1</cp:revision>
  <dcterms:created xsi:type="dcterms:W3CDTF">2018-03-14T05:35:00Z</dcterms:created>
  <dcterms:modified xsi:type="dcterms:W3CDTF">2018-03-14T05:49:00Z</dcterms:modified>
</cp:coreProperties>
</file>